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87"/>
        <w:gridCol w:w="1216"/>
        <w:gridCol w:w="1216"/>
        <w:gridCol w:w="916"/>
        <w:gridCol w:w="592"/>
        <w:gridCol w:w="822"/>
        <w:gridCol w:w="819"/>
        <w:gridCol w:w="149"/>
        <w:gridCol w:w="930"/>
        <w:gridCol w:w="2047"/>
      </w:tblGrid>
      <w:tr w:rsidR="004067CC" w:rsidRPr="004067CC" w:rsidTr="004067CC">
        <w:trPr>
          <w:trHeight w:val="1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9BE2313" wp14:editId="2E544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05200" cy="885825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8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b/>
                <w:bCs/>
                <w:color w:val="304799"/>
                <w:sz w:val="36"/>
                <w:szCs w:val="36"/>
                <w:lang w:eastAsia="fr-FR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BEC" w:rsidRDefault="002A2BE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b/>
                <w:bCs/>
                <w:color w:val="304799"/>
                <w:sz w:val="36"/>
                <w:szCs w:val="36"/>
                <w:lang w:eastAsia="fr-FR"/>
              </w:rPr>
            </w:pPr>
            <w:r>
              <w:rPr>
                <w:rFonts w:ascii="Brandon Text Medium" w:eastAsia="Times New Roman" w:hAnsi="Brandon Text Medium" w:cs="Calibri"/>
                <w:b/>
                <w:bCs/>
                <w:color w:val="304799"/>
                <w:sz w:val="36"/>
                <w:szCs w:val="36"/>
                <w:lang w:eastAsia="fr-FR"/>
              </w:rPr>
              <w:t>IMPRESSIONS</w:t>
            </w:r>
          </w:p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b/>
                <w:bCs/>
                <w:color w:val="304799"/>
                <w:sz w:val="36"/>
                <w:szCs w:val="36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b/>
                <w:bCs/>
                <w:color w:val="304799"/>
                <w:sz w:val="36"/>
                <w:szCs w:val="36"/>
                <w:lang w:eastAsia="fr-FR"/>
              </w:rPr>
              <w:t>JURY PASTILLE 2020</w:t>
            </w:r>
          </w:p>
        </w:tc>
      </w:tr>
      <w:tr w:rsidR="004067CC" w:rsidRPr="004067CC" w:rsidTr="004067CC">
        <w:trPr>
          <w:trHeight w:val="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</w:p>
        </w:tc>
      </w:tr>
      <w:tr w:rsidR="004067CC" w:rsidRPr="004067CC" w:rsidTr="004067CC">
        <w:trPr>
          <w:trHeight w:val="555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b/>
                <w:bCs/>
                <w:color w:val="304799"/>
                <w:sz w:val="52"/>
                <w:szCs w:val="52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b/>
                <w:bCs/>
                <w:color w:val="304799"/>
                <w:sz w:val="52"/>
                <w:szCs w:val="52"/>
                <w:lang w:eastAsia="fr-FR"/>
              </w:rPr>
              <w:t xml:space="preserve">FILM :                            </w:t>
            </w:r>
          </w:p>
        </w:tc>
      </w:tr>
      <w:tr w:rsidR="004067CC" w:rsidRPr="004067CC" w:rsidTr="004067CC">
        <w:trPr>
          <w:trHeight w:val="6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sz w:val="36"/>
                <w:szCs w:val="36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sz w:val="36"/>
                <w:szCs w:val="36"/>
                <w:lang w:eastAsia="fr-FR"/>
              </w:rPr>
              <w:t>LE FOND : le propos du film</w:t>
            </w:r>
          </w:p>
        </w:tc>
      </w:tr>
      <w:tr w:rsidR="004067CC" w:rsidRPr="004067CC" w:rsidTr="004067C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Points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 xml:space="preserve">Votre avis </w:t>
            </w:r>
          </w:p>
        </w:tc>
      </w:tr>
      <w:tr w:rsidR="004067CC" w:rsidRPr="004067CC" w:rsidTr="004067CC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vAlign w:val="center"/>
            <w:hideMark/>
          </w:tcPr>
          <w:p w:rsidR="004067CC" w:rsidRPr="004067CC" w:rsidRDefault="00FE199C" w:rsidP="00FE199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 xml:space="preserve"> 1 : insuffisant</w:t>
            </w: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br/>
            </w:r>
            <w:proofErr w:type="gramStart"/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>2  :</w:t>
            </w:r>
            <w:proofErr w:type="gramEnd"/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 xml:space="preserve"> correct </w:t>
            </w: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br/>
              <w:t xml:space="preserve">3  : </w:t>
            </w:r>
            <w:r w:rsidR="004067CC" w:rsidRPr="004067CC"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 xml:space="preserve">très bon 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</w:p>
        </w:tc>
      </w:tr>
      <w:tr w:rsidR="004067CC" w:rsidRPr="004067CC" w:rsidTr="004067CC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Qualité des informations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CC" w:rsidRPr="004067CC" w:rsidRDefault="004067CC" w:rsidP="00FE199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film vous semble-t-il exposer une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réalité suffisamment</w:t>
            </w:r>
            <w:r w:rsidR="00FE199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documentée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?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4067CC">
        <w:trPr>
          <w:trHeight w:val="1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FE199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Accessibilité</w:t>
            </w:r>
            <w:r w:rsidR="004067CC"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 xml:space="preserve"> du film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FE199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    Le film vous parait-il </w:t>
            </w:r>
            <w:r w:rsidR="00FE199C" w:rsidRPr="00FE199C">
              <w:rPr>
                <w:rFonts w:ascii="Brandon Text Medium" w:eastAsia="Times New Roman" w:hAnsi="Brandon Text Medium" w:cs="Calibri"/>
                <w:b/>
                <w:color w:val="000000"/>
                <w:sz w:val="20"/>
                <w:szCs w:val="20"/>
                <w:lang w:eastAsia="fr-FR"/>
              </w:rPr>
              <w:t>accessible au grand public</w:t>
            </w:r>
            <w:r w:rsidR="00FE199C">
              <w:rPr>
                <w:rFonts w:ascii="Brandon Text Medium" w:eastAsia="Times New Roman" w:hAnsi="Brandon Text Medium"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E199C" w:rsidRPr="00FE199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(pas trop de technicité)</w:t>
            </w:r>
            <w:r w:rsidR="00FE199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?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4067CC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Actualité du sujet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6F5EFE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film traite-t-il d'un sujet de société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important et d'actualité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pour vous ?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4067CC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Capacité d'interpellation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film vous </w:t>
            </w:r>
            <w:proofErr w:type="spellStart"/>
            <w:r w:rsidR="006F5EFE"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a-t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-il</w:t>
            </w:r>
            <w:proofErr w:type="spellEnd"/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fait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évoluer 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sur le sujet traité 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4067CC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4799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4799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Un sujet de débat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film est-il un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bon support pour des débats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et discussions 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4067CC">
        <w:trPr>
          <w:trHeight w:val="97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sz w:val="36"/>
                <w:szCs w:val="36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sz w:val="36"/>
                <w:szCs w:val="36"/>
                <w:lang w:eastAsia="fr-FR"/>
              </w:rPr>
              <w:t>LA FORME : l'esthétique et le montage du film</w:t>
            </w:r>
          </w:p>
        </w:tc>
      </w:tr>
      <w:tr w:rsidR="004067CC" w:rsidRPr="004067CC" w:rsidTr="004067C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Points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 xml:space="preserve">Votre avis </w:t>
            </w:r>
          </w:p>
        </w:tc>
      </w:tr>
      <w:tr w:rsidR="004067CC" w:rsidRPr="004067CC" w:rsidTr="004067CC">
        <w:trPr>
          <w:trHeight w:val="8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vAlign w:val="center"/>
            <w:hideMark/>
          </w:tcPr>
          <w:p w:rsidR="004067CC" w:rsidRPr="004067CC" w:rsidRDefault="00FE199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>1 : insuffisant</w:t>
            </w: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br/>
            </w:r>
            <w:proofErr w:type="gramStart"/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>2  :</w:t>
            </w:r>
            <w:proofErr w:type="gramEnd"/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 xml:space="preserve"> correct </w:t>
            </w:r>
            <w:r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br/>
              <w:t xml:space="preserve">3  : </w:t>
            </w:r>
            <w:r w:rsidRPr="004067CC">
              <w:rPr>
                <w:rFonts w:ascii="Brandon Text Medium" w:eastAsia="Times New Roman" w:hAnsi="Brandon Text Medium" w:cs="Calibri"/>
                <w:color w:val="FFFFFF"/>
                <w:sz w:val="16"/>
                <w:szCs w:val="16"/>
                <w:lang w:eastAsia="fr-FR"/>
              </w:rPr>
              <w:t>très bon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</w:p>
        </w:tc>
      </w:tr>
      <w:tr w:rsidR="004067CC" w:rsidRPr="004067CC" w:rsidTr="004067CC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Le son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travail du son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(voix off, musique, dialogues) est-il une force de ce film ?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4067CC" w:rsidRPr="004067CC" w:rsidTr="004067CC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Le montage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Le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rythme du montage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vous </w:t>
            </w:r>
            <w:proofErr w:type="spellStart"/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a-t-il</w:t>
            </w:r>
            <w:proofErr w:type="spellEnd"/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F5EFE"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maintenu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captivé tout au long du film 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FE199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La durée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La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durée du film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vous a-t-elle semblée adaptée au sujet traité ?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  <w:tr w:rsidR="004067CC" w:rsidRPr="004067CC" w:rsidTr="00FE199C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4F1A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4F1A"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FFFFFF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FFFFFF"/>
                <w:lang w:eastAsia="fr-FR"/>
              </w:rPr>
              <w:t>L'esthétique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CC" w:rsidRPr="004067CC" w:rsidRDefault="004067CC" w:rsidP="00FE199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Le</w:t>
            </w:r>
            <w:r w:rsidR="00FE199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s images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présente</w:t>
            </w:r>
            <w:r w:rsidR="00FE199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nt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-t-</w:t>
            </w:r>
            <w:r w:rsidR="00FE199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>elles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une </w:t>
            </w:r>
            <w:r w:rsidRPr="004067CC">
              <w:rPr>
                <w:rFonts w:ascii="Brandon Text Medium" w:eastAsia="Times New Roman" w:hAnsi="Brandon Text Medium" w:cs="Calibri"/>
                <w:b/>
                <w:bCs/>
                <w:color w:val="000000"/>
                <w:sz w:val="20"/>
                <w:szCs w:val="20"/>
                <w:lang w:eastAsia="fr-FR"/>
              </w:rPr>
              <w:t>qualité esthétique</w:t>
            </w:r>
            <w:r w:rsidRPr="004067CC">
              <w:rPr>
                <w:rFonts w:ascii="Brandon Text Medium" w:eastAsia="Times New Roman" w:hAnsi="Brandon Text Medium" w:cs="Calibri"/>
                <w:color w:val="000000"/>
                <w:sz w:val="20"/>
                <w:szCs w:val="20"/>
                <w:lang w:eastAsia="fr-FR"/>
              </w:rPr>
              <w:t xml:space="preserve"> à laquelle vous avez été sensible 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CC" w:rsidRPr="004067CC" w:rsidRDefault="004067CC" w:rsidP="004067CC">
            <w:pPr>
              <w:spacing w:after="0" w:line="240" w:lineRule="auto"/>
              <w:jc w:val="center"/>
              <w:rPr>
                <w:rFonts w:ascii="Brandon Text Medium" w:eastAsia="Times New Roman" w:hAnsi="Brandon Text Medium" w:cs="Calibri"/>
                <w:color w:val="000000"/>
                <w:lang w:eastAsia="fr-FR"/>
              </w:rPr>
            </w:pPr>
            <w:r w:rsidRPr="004067CC">
              <w:rPr>
                <w:rFonts w:ascii="Brandon Text Medium" w:eastAsia="Times New Roman" w:hAnsi="Brandon Text Medium" w:cs="Calibri"/>
                <w:color w:val="000000"/>
                <w:lang w:eastAsia="fr-FR"/>
              </w:rPr>
              <w:t> </w:t>
            </w:r>
          </w:p>
        </w:tc>
      </w:tr>
    </w:tbl>
    <w:p w:rsidR="007C23F7" w:rsidRDefault="006F5EFE"/>
    <w:sectPr w:rsidR="007C23F7" w:rsidSect="004067C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C"/>
    <w:rsid w:val="002A2BEC"/>
    <w:rsid w:val="004067CC"/>
    <w:rsid w:val="006F5EFE"/>
    <w:rsid w:val="00AF19D4"/>
    <w:rsid w:val="00FA3DB6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</dc:creator>
  <cp:lastModifiedBy>adminst</cp:lastModifiedBy>
  <cp:revision>5</cp:revision>
  <dcterms:created xsi:type="dcterms:W3CDTF">2020-06-04T19:18:00Z</dcterms:created>
  <dcterms:modified xsi:type="dcterms:W3CDTF">2020-06-04T20:16:00Z</dcterms:modified>
</cp:coreProperties>
</file>